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55" w:rsidRPr="00B75397" w:rsidRDefault="00E52B55" w:rsidP="00E52B55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B75397">
        <w:rPr>
          <w:rFonts w:ascii="Times New Roman" w:eastAsia="Times New Roman" w:hAnsi="Times New Roman" w:cs="Times New Roman"/>
          <w:b/>
        </w:rPr>
        <w:t>«УТВЕРЖДАЮ»</w:t>
      </w:r>
    </w:p>
    <w:p w:rsidR="00E52B55" w:rsidRPr="00B75397" w:rsidRDefault="00E52B55" w:rsidP="00E52B55">
      <w:pPr>
        <w:spacing w:after="0"/>
        <w:jc w:val="right"/>
        <w:rPr>
          <w:rFonts w:ascii="Times New Roman" w:hAnsi="Times New Roman" w:cs="Times New Roman"/>
          <w:b/>
        </w:rPr>
      </w:pPr>
      <w:r w:rsidRPr="00B75397">
        <w:rPr>
          <w:rFonts w:ascii="Times New Roman" w:hAnsi="Times New Roman" w:cs="Times New Roman"/>
          <w:b/>
        </w:rPr>
        <w:t xml:space="preserve">Директор МБОУ </w:t>
      </w:r>
      <w:r>
        <w:rPr>
          <w:rFonts w:ascii="Times New Roman" w:eastAsia="Times New Roman" w:hAnsi="Times New Roman" w:cs="Times New Roman"/>
          <w:b/>
        </w:rPr>
        <w:t>СОШ</w:t>
      </w:r>
    </w:p>
    <w:p w:rsidR="00E52B55" w:rsidRPr="00B75397" w:rsidRDefault="00E52B55" w:rsidP="00E52B55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Анненково</w:t>
      </w:r>
    </w:p>
    <w:p w:rsidR="00E52B55" w:rsidRDefault="00E52B55" w:rsidP="00E52B55">
      <w:pPr>
        <w:spacing w:after="0"/>
        <w:jc w:val="right"/>
        <w:rPr>
          <w:rFonts w:ascii="Times New Roman" w:hAnsi="Times New Roman" w:cs="Times New Roman"/>
          <w:b/>
        </w:rPr>
      </w:pPr>
      <w:r w:rsidRPr="00B75397">
        <w:rPr>
          <w:rFonts w:ascii="Times New Roman" w:eastAsia="Times New Roman" w:hAnsi="Times New Roman" w:cs="Times New Roman"/>
          <w:b/>
        </w:rPr>
        <w:t xml:space="preserve">___________ </w:t>
      </w:r>
      <w:r>
        <w:rPr>
          <w:rFonts w:ascii="Times New Roman" w:hAnsi="Times New Roman" w:cs="Times New Roman"/>
          <w:b/>
        </w:rPr>
        <w:t>Калинин С.А</w:t>
      </w:r>
    </w:p>
    <w:p w:rsidR="00E52B55" w:rsidRPr="00B75397" w:rsidRDefault="00E52B55" w:rsidP="00E52B55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«04»  сентября 2023 г.</w:t>
      </w:r>
    </w:p>
    <w:p w:rsidR="00E52B55" w:rsidRPr="00B75397" w:rsidRDefault="00E52B55" w:rsidP="00E52B55">
      <w:pPr>
        <w:spacing w:after="0"/>
        <w:jc w:val="center"/>
        <w:rPr>
          <w:rFonts w:ascii="Times New Roman" w:hAnsi="Times New Roman" w:cs="Times New Roman"/>
          <w:b/>
        </w:rPr>
      </w:pPr>
    </w:p>
    <w:p w:rsidR="00E52B55" w:rsidRPr="0060197B" w:rsidRDefault="00E52B55" w:rsidP="00E52B5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97B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E52B55" w:rsidRPr="0060197B" w:rsidRDefault="00E52B55" w:rsidP="00E52B5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97B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</w:t>
      </w:r>
      <w:proofErr w:type="spellStart"/>
      <w:r w:rsidRPr="0060197B">
        <w:rPr>
          <w:rFonts w:ascii="Times New Roman" w:eastAsia="Times New Roman" w:hAnsi="Times New Roman" w:cs="Times New Roman"/>
          <w:b/>
          <w:sz w:val="24"/>
          <w:szCs w:val="24"/>
        </w:rPr>
        <w:t>антинаркотической</w:t>
      </w:r>
      <w:proofErr w:type="spellEnd"/>
      <w:r w:rsidRPr="0060197B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направленности</w:t>
      </w:r>
    </w:p>
    <w:p w:rsidR="00E52B55" w:rsidRPr="0060197B" w:rsidRDefault="00E52B55" w:rsidP="00E52B5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 рамках  акции </w:t>
      </w:r>
      <w:r w:rsidRPr="0060197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60197B">
        <w:rPr>
          <w:rFonts w:ascii="Times New Roman" w:hAnsi="Times New Roman" w:cs="Times New Roman"/>
          <w:b/>
          <w:sz w:val="24"/>
          <w:szCs w:val="24"/>
        </w:rPr>
        <w:t>Сурский</w:t>
      </w:r>
      <w:proofErr w:type="spellEnd"/>
      <w:r w:rsidRPr="0060197B">
        <w:rPr>
          <w:rFonts w:ascii="Times New Roman" w:hAnsi="Times New Roman" w:cs="Times New Roman"/>
          <w:b/>
          <w:sz w:val="24"/>
          <w:szCs w:val="24"/>
        </w:rPr>
        <w:t xml:space="preserve"> край - без наркотиков!»</w:t>
      </w:r>
    </w:p>
    <w:p w:rsidR="00E52B55" w:rsidRDefault="00E52B55" w:rsidP="00E52B5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1023" w:type="dxa"/>
        <w:tblLook w:val="04A0"/>
      </w:tblPr>
      <w:tblGrid>
        <w:gridCol w:w="699"/>
        <w:gridCol w:w="3773"/>
        <w:gridCol w:w="1306"/>
        <w:gridCol w:w="2242"/>
        <w:gridCol w:w="3003"/>
      </w:tblGrid>
      <w:tr w:rsidR="00E52B55" w:rsidRPr="00633587" w:rsidTr="002B36A6">
        <w:tc>
          <w:tcPr>
            <w:tcW w:w="699" w:type="dxa"/>
          </w:tcPr>
          <w:p w:rsidR="00E52B55" w:rsidRDefault="00E52B55" w:rsidP="002B36A6">
            <w:pPr>
              <w:jc w:val="center"/>
              <w:rPr>
                <w:b/>
                <w:sz w:val="24"/>
                <w:szCs w:val="24"/>
              </w:rPr>
            </w:pPr>
            <w:r w:rsidRPr="00633587">
              <w:rPr>
                <w:b/>
                <w:sz w:val="24"/>
                <w:szCs w:val="24"/>
              </w:rPr>
              <w:t>№</w:t>
            </w:r>
          </w:p>
          <w:p w:rsidR="00E52B55" w:rsidRPr="00633587" w:rsidRDefault="00E52B55" w:rsidP="002B36A6">
            <w:pPr>
              <w:jc w:val="center"/>
              <w:rPr>
                <w:b/>
                <w:sz w:val="24"/>
                <w:szCs w:val="24"/>
              </w:rPr>
            </w:pPr>
            <w:r w:rsidRPr="00633587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358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33587">
              <w:rPr>
                <w:b/>
                <w:sz w:val="24"/>
                <w:szCs w:val="24"/>
              </w:rPr>
              <w:t>/</w:t>
            </w:r>
            <w:proofErr w:type="spellStart"/>
            <w:r w:rsidRPr="0063358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3" w:type="dxa"/>
          </w:tcPr>
          <w:p w:rsidR="00E52B55" w:rsidRPr="00633587" w:rsidRDefault="00E52B55" w:rsidP="002B36A6">
            <w:pPr>
              <w:jc w:val="center"/>
              <w:rPr>
                <w:b/>
                <w:sz w:val="24"/>
                <w:szCs w:val="24"/>
              </w:rPr>
            </w:pPr>
            <w:r w:rsidRPr="0063358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6" w:type="dxa"/>
          </w:tcPr>
          <w:p w:rsidR="00E52B55" w:rsidRPr="00633587" w:rsidRDefault="00E52B55" w:rsidP="002B36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42" w:type="dxa"/>
          </w:tcPr>
          <w:p w:rsidR="00E52B55" w:rsidRPr="00633587" w:rsidRDefault="00E52B55" w:rsidP="002B36A6">
            <w:pPr>
              <w:jc w:val="center"/>
              <w:rPr>
                <w:b/>
                <w:sz w:val="24"/>
                <w:szCs w:val="24"/>
              </w:rPr>
            </w:pPr>
            <w:r w:rsidRPr="00633587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003" w:type="dxa"/>
          </w:tcPr>
          <w:p w:rsidR="00E52B55" w:rsidRPr="00633587" w:rsidRDefault="00E52B55" w:rsidP="002B36A6">
            <w:pPr>
              <w:jc w:val="center"/>
              <w:rPr>
                <w:b/>
                <w:sz w:val="24"/>
                <w:szCs w:val="24"/>
              </w:rPr>
            </w:pPr>
            <w:r w:rsidRPr="0063358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52B55" w:rsidRPr="00633587" w:rsidTr="002B36A6">
        <w:tc>
          <w:tcPr>
            <w:tcW w:w="699" w:type="dxa"/>
          </w:tcPr>
          <w:p w:rsidR="00E52B55" w:rsidRPr="0060197B" w:rsidRDefault="00E52B55" w:rsidP="002B36A6">
            <w:pPr>
              <w:rPr>
                <w:sz w:val="24"/>
                <w:szCs w:val="24"/>
              </w:rPr>
            </w:pPr>
            <w:r w:rsidRPr="0060197B">
              <w:rPr>
                <w:sz w:val="24"/>
                <w:szCs w:val="24"/>
              </w:rPr>
              <w:t>1.</w:t>
            </w:r>
          </w:p>
        </w:tc>
        <w:tc>
          <w:tcPr>
            <w:tcW w:w="3773" w:type="dxa"/>
          </w:tcPr>
          <w:p w:rsidR="00E52B55" w:rsidRPr="00371DC4" w:rsidRDefault="00E52B55" w:rsidP="002B36A6">
            <w:pPr>
              <w:rPr>
                <w:b/>
                <w:sz w:val="24"/>
                <w:szCs w:val="24"/>
              </w:rPr>
            </w:pPr>
            <w:r w:rsidRPr="00371DC4">
              <w:rPr>
                <w:sz w:val="24"/>
                <w:szCs w:val="24"/>
              </w:rPr>
              <w:t>Разработка плана мероприятий месячника «</w:t>
            </w:r>
            <w:proofErr w:type="spellStart"/>
            <w:r w:rsidRPr="00371DC4">
              <w:rPr>
                <w:sz w:val="24"/>
                <w:szCs w:val="24"/>
              </w:rPr>
              <w:t>Сурский</w:t>
            </w:r>
            <w:proofErr w:type="spellEnd"/>
            <w:r w:rsidRPr="00371DC4">
              <w:rPr>
                <w:sz w:val="24"/>
                <w:szCs w:val="24"/>
              </w:rPr>
              <w:t xml:space="preserve"> край – без наркотиков!»</w:t>
            </w:r>
          </w:p>
        </w:tc>
        <w:tc>
          <w:tcPr>
            <w:tcW w:w="1306" w:type="dxa"/>
          </w:tcPr>
          <w:p w:rsidR="00E52B55" w:rsidRPr="0060197B" w:rsidRDefault="00E52B55" w:rsidP="002B3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E52B55" w:rsidRPr="0060197B" w:rsidRDefault="00E52B55" w:rsidP="002B3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60197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60197B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003" w:type="dxa"/>
          </w:tcPr>
          <w:p w:rsidR="00E52B55" w:rsidRDefault="00E52B55" w:rsidP="002B3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</w:p>
          <w:p w:rsidR="00E52B55" w:rsidRPr="0060197B" w:rsidRDefault="00E52B55" w:rsidP="002B3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Шувалова Ю.Н.</w:t>
            </w:r>
          </w:p>
        </w:tc>
      </w:tr>
      <w:tr w:rsidR="00E52B55" w:rsidRPr="00633587" w:rsidTr="002B36A6">
        <w:tc>
          <w:tcPr>
            <w:tcW w:w="699" w:type="dxa"/>
          </w:tcPr>
          <w:p w:rsidR="00E52B55" w:rsidRPr="0060197B" w:rsidRDefault="00E52B55" w:rsidP="002B36A6">
            <w:pPr>
              <w:rPr>
                <w:sz w:val="24"/>
                <w:szCs w:val="24"/>
              </w:rPr>
            </w:pPr>
            <w:r w:rsidRPr="0060197B">
              <w:rPr>
                <w:sz w:val="24"/>
                <w:szCs w:val="24"/>
              </w:rPr>
              <w:t>2.</w:t>
            </w:r>
          </w:p>
        </w:tc>
        <w:tc>
          <w:tcPr>
            <w:tcW w:w="3773" w:type="dxa"/>
          </w:tcPr>
          <w:p w:rsidR="00E52B55" w:rsidRPr="00371DC4" w:rsidRDefault="00E52B55" w:rsidP="002B36A6">
            <w:pPr>
              <w:rPr>
                <w:b/>
                <w:sz w:val="24"/>
                <w:szCs w:val="24"/>
              </w:rPr>
            </w:pPr>
            <w:r w:rsidRPr="00371DC4">
              <w:rPr>
                <w:sz w:val="24"/>
                <w:szCs w:val="24"/>
              </w:rPr>
              <w:t>Проведение встреч с родителями в рамках родительских собраний по вопросам профилактики наркомании, алкоголизма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06" w:type="dxa"/>
          </w:tcPr>
          <w:p w:rsidR="00E52B55" w:rsidRPr="0060197B" w:rsidRDefault="00E52B55" w:rsidP="002B3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1-11-е</w:t>
            </w:r>
          </w:p>
        </w:tc>
        <w:tc>
          <w:tcPr>
            <w:tcW w:w="2242" w:type="dxa"/>
          </w:tcPr>
          <w:p w:rsidR="00E52B55" w:rsidRPr="0060197B" w:rsidRDefault="00E52B55" w:rsidP="002B3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0197B">
              <w:rPr>
                <w:sz w:val="24"/>
                <w:szCs w:val="24"/>
              </w:rPr>
              <w:t>.09.20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003" w:type="dxa"/>
          </w:tcPr>
          <w:p w:rsidR="00E52B55" w:rsidRDefault="00E52B55" w:rsidP="002B3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E52B55" w:rsidRPr="0060197B" w:rsidRDefault="00E52B55" w:rsidP="002B3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 С.А.</w:t>
            </w:r>
          </w:p>
        </w:tc>
      </w:tr>
      <w:tr w:rsidR="00E52B55" w:rsidRPr="00633587" w:rsidTr="002B36A6">
        <w:tc>
          <w:tcPr>
            <w:tcW w:w="699" w:type="dxa"/>
          </w:tcPr>
          <w:p w:rsidR="00E52B55" w:rsidRPr="0060197B" w:rsidRDefault="00E52B55" w:rsidP="002B36A6">
            <w:pPr>
              <w:rPr>
                <w:sz w:val="24"/>
                <w:szCs w:val="24"/>
              </w:rPr>
            </w:pPr>
            <w:r w:rsidRPr="0060197B">
              <w:rPr>
                <w:sz w:val="24"/>
                <w:szCs w:val="24"/>
              </w:rPr>
              <w:t>3.</w:t>
            </w:r>
          </w:p>
        </w:tc>
        <w:tc>
          <w:tcPr>
            <w:tcW w:w="3773" w:type="dxa"/>
          </w:tcPr>
          <w:p w:rsidR="00E52B55" w:rsidRPr="00371DC4" w:rsidRDefault="00E52B55" w:rsidP="00E72C24">
            <w:pPr>
              <w:rPr>
                <w:b/>
                <w:sz w:val="24"/>
                <w:szCs w:val="24"/>
              </w:rPr>
            </w:pPr>
            <w:r w:rsidRPr="00371DC4">
              <w:rPr>
                <w:sz w:val="24"/>
                <w:szCs w:val="24"/>
              </w:rPr>
              <w:t xml:space="preserve">Еженедельное </w:t>
            </w:r>
            <w:r w:rsidR="00E72C24">
              <w:rPr>
                <w:sz w:val="24"/>
                <w:szCs w:val="24"/>
              </w:rPr>
              <w:t xml:space="preserve">проведение рейдов </w:t>
            </w:r>
            <w:r w:rsidR="00E72C24" w:rsidRPr="00371DC4">
              <w:rPr>
                <w:sz w:val="24"/>
                <w:szCs w:val="24"/>
              </w:rPr>
              <w:t>с участием родительского актива</w:t>
            </w:r>
            <w:r w:rsidR="00E72C24">
              <w:rPr>
                <w:sz w:val="24"/>
                <w:szCs w:val="24"/>
              </w:rPr>
              <w:t xml:space="preserve"> в места скопления молодежи</w:t>
            </w:r>
            <w:r w:rsidRPr="00371DC4">
              <w:rPr>
                <w:sz w:val="24"/>
                <w:szCs w:val="24"/>
              </w:rPr>
              <w:t xml:space="preserve"> с целью профилактики наркомании, пьянства, алкоголизма, </w:t>
            </w:r>
            <w:proofErr w:type="spellStart"/>
            <w:r w:rsidRPr="00371DC4">
              <w:rPr>
                <w:sz w:val="24"/>
                <w:szCs w:val="24"/>
              </w:rPr>
              <w:t>табакокурения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06" w:type="dxa"/>
          </w:tcPr>
          <w:p w:rsidR="00E52B55" w:rsidRPr="0060197B" w:rsidRDefault="00E52B55" w:rsidP="002B3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1-11-е</w:t>
            </w:r>
          </w:p>
        </w:tc>
        <w:tc>
          <w:tcPr>
            <w:tcW w:w="2242" w:type="dxa"/>
          </w:tcPr>
          <w:p w:rsidR="00E52B55" w:rsidRPr="0060197B" w:rsidRDefault="00E52B55" w:rsidP="009D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60197B">
              <w:rPr>
                <w:sz w:val="24"/>
                <w:szCs w:val="24"/>
              </w:rPr>
              <w:t>.0</w:t>
            </w:r>
            <w:r w:rsidR="009D7578">
              <w:rPr>
                <w:sz w:val="24"/>
                <w:szCs w:val="24"/>
              </w:rPr>
              <w:t>9</w:t>
            </w:r>
            <w:r w:rsidRPr="0060197B">
              <w:rPr>
                <w:sz w:val="24"/>
                <w:szCs w:val="24"/>
              </w:rPr>
              <w:t xml:space="preserve">. - </w:t>
            </w:r>
            <w:r>
              <w:rPr>
                <w:sz w:val="24"/>
                <w:szCs w:val="24"/>
              </w:rPr>
              <w:t>24</w:t>
            </w:r>
            <w:r w:rsidRPr="0060197B">
              <w:rPr>
                <w:sz w:val="24"/>
                <w:szCs w:val="24"/>
              </w:rPr>
              <w:t>.09.20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003" w:type="dxa"/>
          </w:tcPr>
          <w:p w:rsidR="00E52B55" w:rsidRPr="0060197B" w:rsidRDefault="00E52B55" w:rsidP="002B3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52B55" w:rsidRPr="00633587" w:rsidTr="002B36A6">
        <w:tc>
          <w:tcPr>
            <w:tcW w:w="699" w:type="dxa"/>
          </w:tcPr>
          <w:p w:rsidR="00E52B55" w:rsidRPr="0060197B" w:rsidRDefault="00E52B55" w:rsidP="002B36A6">
            <w:pPr>
              <w:rPr>
                <w:sz w:val="24"/>
                <w:szCs w:val="24"/>
              </w:rPr>
            </w:pPr>
            <w:r w:rsidRPr="0060197B">
              <w:rPr>
                <w:sz w:val="24"/>
                <w:szCs w:val="24"/>
              </w:rPr>
              <w:t>4.</w:t>
            </w:r>
          </w:p>
        </w:tc>
        <w:tc>
          <w:tcPr>
            <w:tcW w:w="3773" w:type="dxa"/>
          </w:tcPr>
          <w:p w:rsidR="00E52B55" w:rsidRDefault="00E52B55" w:rsidP="002B36A6">
            <w:pPr>
              <w:rPr>
                <w:sz w:val="24"/>
                <w:szCs w:val="24"/>
              </w:rPr>
            </w:pPr>
            <w:r w:rsidRPr="00371DC4">
              <w:rPr>
                <w:sz w:val="24"/>
                <w:szCs w:val="24"/>
              </w:rPr>
              <w:t>Конкурс рисунков на асфальте</w:t>
            </w:r>
          </w:p>
          <w:p w:rsidR="00E52B55" w:rsidRPr="00371DC4" w:rsidRDefault="00E52B55" w:rsidP="002B36A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371DC4">
              <w:rPr>
                <w:sz w:val="24"/>
                <w:szCs w:val="24"/>
              </w:rPr>
              <w:t>Наше счастливое детство"</w:t>
            </w:r>
          </w:p>
        </w:tc>
        <w:tc>
          <w:tcPr>
            <w:tcW w:w="1306" w:type="dxa"/>
          </w:tcPr>
          <w:p w:rsidR="00E52B55" w:rsidRPr="0060197B" w:rsidRDefault="00E52B55" w:rsidP="00E52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1-4-е</w:t>
            </w:r>
          </w:p>
        </w:tc>
        <w:tc>
          <w:tcPr>
            <w:tcW w:w="2242" w:type="dxa"/>
          </w:tcPr>
          <w:p w:rsidR="00E52B55" w:rsidRPr="0060197B" w:rsidRDefault="00E52B55" w:rsidP="002B3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12.09.2023</w:t>
            </w:r>
          </w:p>
        </w:tc>
        <w:tc>
          <w:tcPr>
            <w:tcW w:w="3003" w:type="dxa"/>
          </w:tcPr>
          <w:p w:rsidR="00E52B55" w:rsidRPr="0060197B" w:rsidRDefault="00E52B55" w:rsidP="002B3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52B55" w:rsidRPr="00633587" w:rsidTr="002B36A6">
        <w:tc>
          <w:tcPr>
            <w:tcW w:w="699" w:type="dxa"/>
          </w:tcPr>
          <w:p w:rsidR="00E52B55" w:rsidRPr="0060197B" w:rsidRDefault="00E52B55" w:rsidP="002B36A6">
            <w:pPr>
              <w:rPr>
                <w:sz w:val="24"/>
                <w:szCs w:val="24"/>
              </w:rPr>
            </w:pPr>
            <w:r w:rsidRPr="0060197B">
              <w:rPr>
                <w:sz w:val="24"/>
                <w:szCs w:val="24"/>
              </w:rPr>
              <w:t>5.</w:t>
            </w:r>
          </w:p>
        </w:tc>
        <w:tc>
          <w:tcPr>
            <w:tcW w:w="3773" w:type="dxa"/>
          </w:tcPr>
          <w:p w:rsidR="00E52B55" w:rsidRDefault="00E52B55" w:rsidP="002B3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мероприятие.</w:t>
            </w:r>
          </w:p>
          <w:p w:rsidR="00E52B55" w:rsidRPr="00371DC4" w:rsidRDefault="00E52B55" w:rsidP="002B36A6">
            <w:pPr>
              <w:rPr>
                <w:b/>
                <w:sz w:val="24"/>
                <w:szCs w:val="24"/>
              </w:rPr>
            </w:pPr>
            <w:r w:rsidRPr="00371DC4">
              <w:rPr>
                <w:sz w:val="24"/>
                <w:szCs w:val="24"/>
              </w:rPr>
              <w:t>Раздача агитационного материала о негативных последствиях употребления наркотиков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06" w:type="dxa"/>
          </w:tcPr>
          <w:p w:rsidR="00E52B55" w:rsidRPr="0060197B" w:rsidRDefault="00E52B55" w:rsidP="002B3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:rsidR="00E52B55" w:rsidRPr="0060197B" w:rsidRDefault="00E52B55" w:rsidP="00E52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07.09.2023</w:t>
            </w:r>
          </w:p>
        </w:tc>
        <w:tc>
          <w:tcPr>
            <w:tcW w:w="3003" w:type="dxa"/>
          </w:tcPr>
          <w:p w:rsidR="00E52B55" w:rsidRDefault="00E52B55" w:rsidP="002B3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  <w:p w:rsidR="00E52B55" w:rsidRPr="0060197B" w:rsidRDefault="00E52B55" w:rsidP="002B36A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Ракова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</w:tr>
      <w:tr w:rsidR="00E52B55" w:rsidRPr="00633587" w:rsidTr="002B36A6">
        <w:tc>
          <w:tcPr>
            <w:tcW w:w="699" w:type="dxa"/>
          </w:tcPr>
          <w:p w:rsidR="00E52B55" w:rsidRPr="0060197B" w:rsidRDefault="00E52B55" w:rsidP="002B36A6">
            <w:pPr>
              <w:rPr>
                <w:sz w:val="24"/>
                <w:szCs w:val="24"/>
              </w:rPr>
            </w:pPr>
            <w:r w:rsidRPr="0060197B">
              <w:rPr>
                <w:sz w:val="24"/>
                <w:szCs w:val="24"/>
              </w:rPr>
              <w:t>6.</w:t>
            </w:r>
          </w:p>
        </w:tc>
        <w:tc>
          <w:tcPr>
            <w:tcW w:w="3773" w:type="dxa"/>
          </w:tcPr>
          <w:p w:rsidR="00E72C24" w:rsidRDefault="00E52B55" w:rsidP="002B36A6">
            <w:pPr>
              <w:rPr>
                <w:sz w:val="24"/>
                <w:szCs w:val="24"/>
              </w:rPr>
            </w:pPr>
            <w:r w:rsidRPr="00371DC4">
              <w:rPr>
                <w:sz w:val="24"/>
                <w:szCs w:val="24"/>
              </w:rPr>
              <w:t>Веселые старты</w:t>
            </w:r>
          </w:p>
          <w:p w:rsidR="00E52B55" w:rsidRPr="00371DC4" w:rsidRDefault="00E52B55" w:rsidP="002B36A6">
            <w:pPr>
              <w:rPr>
                <w:b/>
                <w:sz w:val="24"/>
                <w:szCs w:val="24"/>
              </w:rPr>
            </w:pPr>
            <w:r w:rsidRPr="00371DC4">
              <w:rPr>
                <w:sz w:val="24"/>
                <w:szCs w:val="24"/>
              </w:rPr>
              <w:t>«Скажи жизни – ДА!»</w:t>
            </w:r>
          </w:p>
        </w:tc>
        <w:tc>
          <w:tcPr>
            <w:tcW w:w="1306" w:type="dxa"/>
          </w:tcPr>
          <w:p w:rsidR="00E52B55" w:rsidRPr="0060197B" w:rsidRDefault="00E52B55" w:rsidP="002B3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242" w:type="dxa"/>
          </w:tcPr>
          <w:p w:rsidR="00E52B55" w:rsidRPr="0060197B" w:rsidRDefault="00E52B55" w:rsidP="002B3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15.09.2023</w:t>
            </w:r>
          </w:p>
        </w:tc>
        <w:tc>
          <w:tcPr>
            <w:tcW w:w="3003" w:type="dxa"/>
          </w:tcPr>
          <w:p w:rsidR="00E52B55" w:rsidRPr="0060197B" w:rsidRDefault="00E52B55" w:rsidP="002B3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E52B55" w:rsidRPr="00633587" w:rsidTr="002B36A6">
        <w:tc>
          <w:tcPr>
            <w:tcW w:w="699" w:type="dxa"/>
          </w:tcPr>
          <w:p w:rsidR="00E52B55" w:rsidRPr="0060197B" w:rsidRDefault="00E52B55" w:rsidP="002B36A6">
            <w:pPr>
              <w:rPr>
                <w:sz w:val="24"/>
                <w:szCs w:val="24"/>
              </w:rPr>
            </w:pPr>
            <w:r w:rsidRPr="0060197B">
              <w:rPr>
                <w:sz w:val="24"/>
                <w:szCs w:val="24"/>
              </w:rPr>
              <w:t>7.</w:t>
            </w:r>
          </w:p>
        </w:tc>
        <w:tc>
          <w:tcPr>
            <w:tcW w:w="3773" w:type="dxa"/>
          </w:tcPr>
          <w:p w:rsidR="00E52B55" w:rsidRPr="00371DC4" w:rsidRDefault="00E52B55" w:rsidP="002B36A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социальных роликов по теме акции.</w:t>
            </w:r>
          </w:p>
        </w:tc>
        <w:tc>
          <w:tcPr>
            <w:tcW w:w="1306" w:type="dxa"/>
          </w:tcPr>
          <w:p w:rsidR="00E52B55" w:rsidRPr="0060197B" w:rsidRDefault="00E52B55" w:rsidP="002B3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242" w:type="dxa"/>
          </w:tcPr>
          <w:p w:rsidR="00E52B55" w:rsidRPr="0060197B" w:rsidRDefault="00E52B55" w:rsidP="002B3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11.09.-15.09.2023</w:t>
            </w:r>
          </w:p>
        </w:tc>
        <w:tc>
          <w:tcPr>
            <w:tcW w:w="3003" w:type="dxa"/>
          </w:tcPr>
          <w:p w:rsidR="00E52B55" w:rsidRDefault="00E52B55" w:rsidP="002B3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E72C24" w:rsidRPr="0060197B" w:rsidRDefault="00E72C24" w:rsidP="002B3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воспитательной работе</w:t>
            </w:r>
          </w:p>
        </w:tc>
      </w:tr>
      <w:tr w:rsidR="00E52B55" w:rsidRPr="00633587" w:rsidTr="002B36A6">
        <w:tc>
          <w:tcPr>
            <w:tcW w:w="699" w:type="dxa"/>
          </w:tcPr>
          <w:p w:rsidR="00E52B55" w:rsidRPr="00633587" w:rsidRDefault="00E52B55" w:rsidP="002B3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773" w:type="dxa"/>
          </w:tcPr>
          <w:p w:rsidR="00E52B55" w:rsidRPr="00633587" w:rsidRDefault="00E52B55" w:rsidP="002B36A6">
            <w:pPr>
              <w:rPr>
                <w:sz w:val="24"/>
                <w:szCs w:val="24"/>
              </w:rPr>
            </w:pPr>
            <w:r w:rsidRPr="00633587">
              <w:rPr>
                <w:sz w:val="24"/>
                <w:szCs w:val="24"/>
              </w:rPr>
              <w:t xml:space="preserve">Конкурс плакатов     </w:t>
            </w:r>
          </w:p>
          <w:p w:rsidR="00E52B55" w:rsidRPr="00633587" w:rsidRDefault="00E52B55" w:rsidP="002B36A6">
            <w:pPr>
              <w:rPr>
                <w:sz w:val="24"/>
                <w:szCs w:val="24"/>
              </w:rPr>
            </w:pPr>
            <w:r w:rsidRPr="00633587">
              <w:rPr>
                <w:sz w:val="24"/>
                <w:szCs w:val="24"/>
              </w:rPr>
              <w:t>«Наркотикам скажем: «Нет!»</w:t>
            </w:r>
          </w:p>
        </w:tc>
        <w:tc>
          <w:tcPr>
            <w:tcW w:w="1306" w:type="dxa"/>
          </w:tcPr>
          <w:p w:rsidR="00E52B55" w:rsidRPr="0060197B" w:rsidRDefault="00E52B55" w:rsidP="00E52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2242" w:type="dxa"/>
          </w:tcPr>
          <w:p w:rsidR="00E52B55" w:rsidRPr="0060197B" w:rsidRDefault="00E52B55" w:rsidP="00E52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.09.2023</w:t>
            </w:r>
          </w:p>
        </w:tc>
        <w:tc>
          <w:tcPr>
            <w:tcW w:w="3003" w:type="dxa"/>
          </w:tcPr>
          <w:p w:rsidR="00E52B55" w:rsidRPr="0060197B" w:rsidRDefault="00E52B55" w:rsidP="002B3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64858" w:rsidRPr="00633587" w:rsidTr="002B36A6">
        <w:tc>
          <w:tcPr>
            <w:tcW w:w="699" w:type="dxa"/>
          </w:tcPr>
          <w:p w:rsidR="00464858" w:rsidRPr="00633587" w:rsidRDefault="00464858" w:rsidP="002B3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773" w:type="dxa"/>
          </w:tcPr>
          <w:p w:rsidR="00464858" w:rsidRPr="00633587" w:rsidRDefault="00464858" w:rsidP="002B36A6">
            <w:pPr>
              <w:rPr>
                <w:sz w:val="24"/>
                <w:szCs w:val="24"/>
              </w:rPr>
            </w:pPr>
            <w:r w:rsidRPr="00633587">
              <w:rPr>
                <w:sz w:val="24"/>
                <w:szCs w:val="24"/>
              </w:rPr>
              <w:t>Психологический тренинг «Умей сказать – НЕТ!»</w:t>
            </w:r>
          </w:p>
        </w:tc>
        <w:tc>
          <w:tcPr>
            <w:tcW w:w="1306" w:type="dxa"/>
          </w:tcPr>
          <w:p w:rsidR="00464858" w:rsidRPr="0060197B" w:rsidRDefault="00464858" w:rsidP="002B3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242" w:type="dxa"/>
          </w:tcPr>
          <w:p w:rsidR="00464858" w:rsidRPr="0060197B" w:rsidRDefault="00464858" w:rsidP="002B3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20.09.-21.09.2023</w:t>
            </w:r>
          </w:p>
        </w:tc>
        <w:tc>
          <w:tcPr>
            <w:tcW w:w="3003" w:type="dxa"/>
          </w:tcPr>
          <w:p w:rsidR="00464858" w:rsidRPr="0060197B" w:rsidRDefault="00464858" w:rsidP="002B3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</w:tc>
      </w:tr>
    </w:tbl>
    <w:p w:rsidR="00E52B55" w:rsidRPr="00B75397" w:rsidRDefault="00E52B55" w:rsidP="00E52B55">
      <w:pPr>
        <w:spacing w:after="0"/>
        <w:rPr>
          <w:rFonts w:ascii="Times New Roman" w:hAnsi="Times New Roman" w:cs="Times New Roman"/>
          <w:b/>
        </w:rPr>
      </w:pPr>
    </w:p>
    <w:p w:rsidR="00EA7D4B" w:rsidRDefault="00EA7D4B"/>
    <w:sectPr w:rsidR="00EA7D4B" w:rsidSect="00B753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B55"/>
    <w:rsid w:val="00464858"/>
    <w:rsid w:val="009D7578"/>
    <w:rsid w:val="00E52B55"/>
    <w:rsid w:val="00E72C24"/>
    <w:rsid w:val="00EA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2023-09-07T16:07:00Z</dcterms:created>
  <dcterms:modified xsi:type="dcterms:W3CDTF">2023-09-07T16:45:00Z</dcterms:modified>
</cp:coreProperties>
</file>